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2E" w:rsidRPr="000F272E" w:rsidRDefault="000F272E" w:rsidP="000F272E">
      <w:pPr>
        <w:pStyle w:val="Style3"/>
        <w:widowControl/>
        <w:ind w:left="840"/>
        <w:jc w:val="center"/>
        <w:rPr>
          <w:b/>
          <w:color w:val="000000"/>
        </w:rPr>
      </w:pPr>
      <w:r w:rsidRPr="000F272E">
        <w:rPr>
          <w:b/>
          <w:color w:val="000000"/>
        </w:rPr>
        <w:t>АВТОНОМНАЯ НЕКОММЕРЧЕСКАЯ ОРГАНИЗАЦИЯ</w:t>
      </w:r>
    </w:p>
    <w:p w:rsidR="000F272E" w:rsidRPr="000F272E" w:rsidRDefault="000F272E" w:rsidP="000F272E">
      <w:pPr>
        <w:pStyle w:val="Style3"/>
        <w:widowControl/>
        <w:ind w:left="840"/>
        <w:jc w:val="center"/>
        <w:rPr>
          <w:b/>
          <w:color w:val="000000"/>
        </w:rPr>
      </w:pPr>
      <w:r w:rsidRPr="000F272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F272E" w:rsidP="000F272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F272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F272E" w:rsidRP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0F272E" w:rsidRP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0F272E" w:rsidRP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0F272E" w:rsidRP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F272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272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0F272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0F272E" w:rsidRPr="000F272E" w:rsidRDefault="000F272E" w:rsidP="000F27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E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5E580E" w:rsidRPr="005E5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реподаватель по классу фортепиано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5E580E" w:rsidRPr="005E580E">
        <w:t>приобретение слушателями необходимых компетенций для выполнения нового вида профессиональной деятельности в сфере педагогики дополнительного образования (преподаватель по классу фортепиано).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2D6089">
        <w:t>556</w:t>
      </w:r>
      <w:r w:rsidR="00AA1850">
        <w:t xml:space="preserve"> </w:t>
      </w:r>
      <w:r w:rsidR="002D6089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560"/>
        <w:gridCol w:w="1666"/>
      </w:tblGrid>
      <w:tr w:rsidR="00721830" w:rsidRPr="00A667D5" w:rsidTr="006D04F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6D04F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6D04F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6D04F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6D04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едагогика как наука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721830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6D04F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6D04F9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Педагогические технологии в системе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6D04F9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6D04F9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Организационно-методическое и педагогическое обеспечение реализации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E73192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6D04F9">
        <w:trPr>
          <w:trHeight w:val="332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6D04F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Основы музыкальной педагогики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6D04F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6D04F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Основы музыкальной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6D04F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6D04F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Методика преподавания игры на инструменте (фортепиано)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6D04F9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6D04F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Работа над музыкальным произведением (фортепиано)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D04F9" w:rsidRPr="00A667D5" w:rsidTr="006D04F9">
        <w:trPr>
          <w:trHeight w:val="270"/>
        </w:trPr>
        <w:tc>
          <w:tcPr>
            <w:tcW w:w="573" w:type="dxa"/>
          </w:tcPr>
          <w:p w:rsidR="006D04F9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6D04F9" w:rsidRPr="006D04F9" w:rsidRDefault="006D04F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04F9">
              <w:rPr>
                <w:rFonts w:ascii="Times New Roman" w:hAnsi="Times New Roman"/>
                <w:sz w:val="24"/>
                <w:szCs w:val="24"/>
              </w:rPr>
              <w:t>Психологическая подготовка к концертному выступлению (фортепиано)</w:t>
            </w:r>
          </w:p>
        </w:tc>
        <w:tc>
          <w:tcPr>
            <w:tcW w:w="850" w:type="dxa"/>
          </w:tcPr>
          <w:p w:rsidR="006D04F9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6D04F9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6D04F9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6" w:type="dxa"/>
          </w:tcPr>
          <w:p w:rsidR="006D04F9" w:rsidRPr="00B67286" w:rsidRDefault="006D04F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6D04F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6D04F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6D04F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D04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721830" w:rsidRPr="00A667D5" w:rsidRDefault="006D04F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60" w:type="dxa"/>
          </w:tcPr>
          <w:p w:rsidR="00721830" w:rsidRPr="00A667D5" w:rsidRDefault="006D04F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09189E"/>
    <w:rsid w:val="000F272E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2D6089"/>
    <w:rsid w:val="003076E5"/>
    <w:rsid w:val="00326F62"/>
    <w:rsid w:val="003417C3"/>
    <w:rsid w:val="003F7C95"/>
    <w:rsid w:val="004D5962"/>
    <w:rsid w:val="005925CF"/>
    <w:rsid w:val="005B1869"/>
    <w:rsid w:val="005E580E"/>
    <w:rsid w:val="006B0062"/>
    <w:rsid w:val="006B400F"/>
    <w:rsid w:val="006C0A05"/>
    <w:rsid w:val="006D0151"/>
    <w:rsid w:val="006D04F9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11C37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2019-02-12T11:07:00Z</dcterms:modified>
</cp:coreProperties>
</file>